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88" w:rsidRDefault="00255B88" w:rsidP="00A17B08">
      <w:pPr>
        <w:jc w:val="center"/>
        <w:rPr>
          <w:b/>
          <w:sz w:val="22"/>
        </w:rPr>
      </w:pPr>
    </w:p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3E36F9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3E36F9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C002A" w:rsidP="003E36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E05EBD">
              <w:rPr>
                <w:b/>
                <w:sz w:val="18"/>
              </w:rPr>
              <w:t>.</w:t>
            </w:r>
            <w:r w:rsidR="0033478A">
              <w:rPr>
                <w:b/>
                <w:sz w:val="18"/>
              </w:rPr>
              <w:t>/20</w:t>
            </w:r>
            <w:r w:rsidR="00D616E5">
              <w:rPr>
                <w:b/>
                <w:sz w:val="18"/>
              </w:rPr>
              <w:t>2</w:t>
            </w:r>
            <w:r w:rsidR="00975FF2">
              <w:rPr>
                <w:b/>
                <w:sz w:val="18"/>
              </w:rPr>
              <w:t>3</w:t>
            </w:r>
            <w:r w:rsidR="00012219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05"/>
        <w:gridCol w:w="12"/>
        <w:gridCol w:w="12"/>
        <w:gridCol w:w="373"/>
        <w:gridCol w:w="1428"/>
        <w:gridCol w:w="1185"/>
        <w:gridCol w:w="954"/>
        <w:gridCol w:w="674"/>
        <w:gridCol w:w="280"/>
        <w:gridCol w:w="478"/>
        <w:gridCol w:w="476"/>
        <w:gridCol w:w="104"/>
        <w:gridCol w:w="850"/>
        <w:gridCol w:w="957"/>
      </w:tblGrid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Antuna Bauera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43D5A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Augusta Šenoe 19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:rsidTr="00AD6BDB">
        <w:trPr>
          <w:trHeight w:val="134"/>
          <w:jc w:val="center"/>
        </w:trPr>
        <w:tc>
          <w:tcPr>
            <w:tcW w:w="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1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12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9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C002A" w:rsidP="002342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342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a</w:t>
            </w:r>
            <w:r w:rsidR="002342F0">
              <w:rPr>
                <w:b/>
                <w:sz w:val="22"/>
                <w:szCs w:val="22"/>
              </w:rPr>
              <w:t xml:space="preserve"> i </w:t>
            </w:r>
            <w:r>
              <w:rPr>
                <w:b/>
                <w:sz w:val="22"/>
                <w:szCs w:val="22"/>
              </w:rPr>
              <w:t>8</w:t>
            </w:r>
            <w:r w:rsidR="002342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b</w:t>
            </w:r>
            <w:r w:rsidR="002342F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6563CD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563CD" w:rsidRDefault="006563CD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7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05EBD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05EBD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AD6BDB">
        <w:trPr>
          <w:trHeight w:val="205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B3B5B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C00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B3B5B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C00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noćenj</w:t>
            </w:r>
            <w:r w:rsidR="003E36F9">
              <w:rPr>
                <w:rFonts w:ascii="Times New Roman" w:hAnsi="Times New Roman"/>
              </w:rPr>
              <w:t>e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AD6BDB">
        <w:trPr>
          <w:trHeight w:val="8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8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AD6BDB">
        <w:trPr>
          <w:trHeight w:val="44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2507D" w:rsidRDefault="002342F0" w:rsidP="007B3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>Srednja Dalmacija/ Biograd na moru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7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1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D6BDB">
              <w:rPr>
                <w:rFonts w:eastAsia="Calibri"/>
                <w:sz w:val="22"/>
                <w:szCs w:val="22"/>
              </w:rPr>
              <w:t xml:space="preserve"> </w:t>
            </w:r>
            <w:r w:rsidR="001C002A">
              <w:rPr>
                <w:rFonts w:eastAsia="Calibri"/>
                <w:sz w:val="22"/>
                <w:szCs w:val="22"/>
              </w:rPr>
              <w:t>9</w:t>
            </w:r>
            <w:r w:rsidR="007B3B5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C5EFE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C002A">
              <w:rPr>
                <w:sz w:val="22"/>
                <w:szCs w:val="22"/>
              </w:rPr>
              <w:t>9</w:t>
            </w:r>
            <w:r w:rsidR="001F5268">
              <w:rPr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F526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22776">
              <w:rPr>
                <w:rFonts w:eastAsia="Calibri"/>
                <w:sz w:val="22"/>
                <w:szCs w:val="22"/>
              </w:rPr>
              <w:t xml:space="preserve"> </w:t>
            </w:r>
            <w:r w:rsidR="00AD6BDB">
              <w:rPr>
                <w:rFonts w:eastAsia="Calibri"/>
                <w:sz w:val="22"/>
                <w:szCs w:val="22"/>
              </w:rPr>
              <w:t xml:space="preserve"> </w:t>
            </w:r>
            <w:r w:rsidR="001C002A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3478A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C002A">
              <w:rPr>
                <w:sz w:val="22"/>
                <w:szCs w:val="22"/>
              </w:rPr>
              <w:t>9</w:t>
            </w:r>
            <w:r w:rsidR="001F5268">
              <w:rPr>
                <w:sz w:val="22"/>
                <w:szCs w:val="22"/>
              </w:rPr>
              <w:t>.</w:t>
            </w:r>
          </w:p>
        </w:tc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2342F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616E5">
              <w:rPr>
                <w:rFonts w:eastAsia="Calibri"/>
                <w:sz w:val="22"/>
                <w:szCs w:val="22"/>
              </w:rPr>
              <w:t>2</w:t>
            </w:r>
            <w:r w:rsidR="00DD7C32">
              <w:rPr>
                <w:rFonts w:eastAsia="Calibri"/>
                <w:sz w:val="22"/>
                <w:szCs w:val="22"/>
              </w:rPr>
              <w:t>4</w:t>
            </w:r>
            <w:r w:rsidR="00E05EB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AD6BDB">
        <w:trPr>
          <w:trHeight w:val="509"/>
          <w:jc w:val="center"/>
        </w:trPr>
        <w:tc>
          <w:tcPr>
            <w:tcW w:w="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AD6BDB">
        <w:trPr>
          <w:trHeight w:val="13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C002A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1C002A">
              <w:rPr>
                <w:rFonts w:eastAsia="Calibri"/>
                <w:sz w:val="22"/>
                <w:szCs w:val="22"/>
              </w:rPr>
              <w:t>2</w:t>
            </w:r>
            <w:r w:rsidR="00975FF2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C002A" w:rsidP="007B3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42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razrednika</w:t>
            </w:r>
          </w:p>
        </w:tc>
      </w:tr>
      <w:tr w:rsidR="00A17B08" w:rsidRPr="003A2770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3E36F9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3E36F9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F5268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AD6BDB">
        <w:trPr>
          <w:trHeight w:val="10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AD6BDB">
        <w:trPr>
          <w:trHeight w:val="28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B3B5B" w:rsidRDefault="001F5268" w:rsidP="007B3B5B">
            <w:pPr>
              <w:jc w:val="both"/>
            </w:pPr>
            <w:r w:rsidRPr="007B3B5B">
              <w:t>Vukovar</w:t>
            </w:r>
            <w:r w:rsidR="000908AB" w:rsidRPr="007B3B5B">
              <w:t xml:space="preserve">           </w:t>
            </w:r>
            <w:r w:rsidR="007B3B5B" w:rsidRPr="007B3B5B">
              <w:t xml:space="preserve">   </w:t>
            </w:r>
            <w:r w:rsidR="00FC5EFE">
              <w:t xml:space="preserve">           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25F39" w:rsidP="00FC5EFE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AD6BDB">
        <w:trPr>
          <w:trHeight w:val="26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B3B5B" w:rsidRDefault="002342F0" w:rsidP="004929C6">
            <w:pPr>
              <w:jc w:val="both"/>
            </w:pPr>
            <w:r>
              <w:t>Biograd na moru</w:t>
            </w:r>
          </w:p>
        </w:tc>
      </w:tr>
      <w:tr w:rsidR="00A17B08" w:rsidRPr="003A2770" w:rsidTr="00AD6BDB">
        <w:trPr>
          <w:trHeight w:val="8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AD6BDB">
        <w:trPr>
          <w:trHeight w:val="763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F5268" w:rsidP="00D616E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5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F5268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BB0FA4">
              <w:rPr>
                <w:rFonts w:ascii="Times New Roman" w:hAnsi="Times New Roman"/>
              </w:rPr>
              <w:t xml:space="preserve">           ***             </w:t>
            </w:r>
            <w:r w:rsidR="002342F0"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3E36F9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3E36F9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3E36F9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3E36F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F5268" w:rsidRDefault="00BB0FA4" w:rsidP="003E36F9">
            <w:pPr>
              <w:rPr>
                <w:sz w:val="22"/>
                <w:szCs w:val="22"/>
              </w:rPr>
            </w:pPr>
            <w:r>
              <w:t xml:space="preserve">                  </w:t>
            </w:r>
            <w:r w:rsidR="001F5268">
              <w:t>X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B0FA4" w:rsidRPr="007F5F82" w:rsidRDefault="00BB0FA4" w:rsidP="007B3B5B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8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AD6BDB">
        <w:trPr>
          <w:trHeight w:val="748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B0FA4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C002A" w:rsidRDefault="001F5268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342F0"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2342F0" w:rsidRPr="001C002A">
              <w:rPr>
                <w:rFonts w:ascii="Times New Roman" w:hAnsi="Times New Roman"/>
                <w:sz w:val="24"/>
                <w:szCs w:val="24"/>
              </w:rPr>
              <w:t>NP Krka</w:t>
            </w:r>
            <w:r w:rsidR="00725F3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E36F9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C002A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C002A" w:rsidRDefault="001F526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342F0"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1C002A"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1C002A" w:rsidRPr="001C002A">
              <w:rPr>
                <w:rFonts w:ascii="Times New Roman" w:hAnsi="Times New Roman"/>
                <w:sz w:val="28"/>
                <w:szCs w:val="28"/>
              </w:rPr>
              <w:t>Zadar</w:t>
            </w:r>
            <w:r w:rsidR="00725F39">
              <w:rPr>
                <w:rFonts w:ascii="Times New Roman" w:hAnsi="Times New Roman"/>
                <w:sz w:val="28"/>
                <w:szCs w:val="28"/>
              </w:rPr>
              <w:t>, NP Krka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748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3E36F9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1F526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  <w:p w:rsidR="0033478A" w:rsidRPr="001C002A" w:rsidRDefault="002342F0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C002A">
              <w:rPr>
                <w:rFonts w:ascii="Times New Roman" w:hAnsi="Times New Roman"/>
              </w:rPr>
              <w:t xml:space="preserve">Animator ili spasilac </w:t>
            </w:r>
            <w:r w:rsidR="0033478A" w:rsidRPr="001C002A">
              <w:rPr>
                <w:rFonts w:ascii="Times New Roman" w:hAnsi="Times New Roman"/>
              </w:rPr>
              <w:t>na bazenima za učenike</w:t>
            </w:r>
          </w:p>
        </w:tc>
      </w:tr>
      <w:tr w:rsidR="00A17B08" w:rsidRPr="003A2770" w:rsidTr="00AD6BDB">
        <w:trPr>
          <w:trHeight w:val="5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14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E0C5F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</w:t>
            </w:r>
            <w:r w:rsidR="001F5268"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3E36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3E36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33A4D" w:rsidP="002342F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="002342F0">
              <w:rPr>
                <w:rFonts w:ascii="Times New Roman" w:hAnsi="Times New Roman"/>
              </w:rPr>
              <w:t>1</w:t>
            </w:r>
            <w:r w:rsidR="001C002A">
              <w:rPr>
                <w:rFonts w:ascii="Times New Roman" w:hAnsi="Times New Roman"/>
              </w:rPr>
              <w:t>2</w:t>
            </w:r>
            <w:r w:rsidR="0033478A">
              <w:rPr>
                <w:rFonts w:ascii="Times New Roman" w:hAnsi="Times New Roman"/>
              </w:rPr>
              <w:t>.20</w:t>
            </w:r>
            <w:r w:rsidR="00975FF2">
              <w:rPr>
                <w:rFonts w:ascii="Times New Roman" w:hAnsi="Times New Roman"/>
              </w:rPr>
              <w:t>23</w:t>
            </w:r>
            <w:r w:rsidR="00AD6BDB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D6BDB" w:rsidRPr="003A2770" w:rsidTr="003E36F9">
        <w:trPr>
          <w:trHeight w:val="509"/>
          <w:jc w:val="center"/>
        </w:trPr>
        <w:tc>
          <w:tcPr>
            <w:tcW w:w="56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D6BDB" w:rsidRPr="003A2770" w:rsidRDefault="00AD6BDB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D6BDB" w:rsidRPr="003A2770" w:rsidRDefault="00033A4D" w:rsidP="00513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53FB6">
              <w:rPr>
                <w:rFonts w:ascii="Times New Roman" w:hAnsi="Times New Roman"/>
              </w:rPr>
              <w:t>.</w:t>
            </w:r>
            <w:r w:rsidR="002342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33478A">
              <w:rPr>
                <w:rFonts w:ascii="Times New Roman" w:hAnsi="Times New Roman"/>
              </w:rPr>
              <w:t>.20</w:t>
            </w:r>
            <w:r w:rsidR="00975FF2">
              <w:rPr>
                <w:rFonts w:ascii="Times New Roman" w:hAnsi="Times New Roman"/>
              </w:rPr>
              <w:t>2</w:t>
            </w:r>
            <w:r w:rsidR="00DD7C32">
              <w:rPr>
                <w:rFonts w:ascii="Times New Roman" w:hAnsi="Times New Roman"/>
              </w:rPr>
              <w:t>3</w:t>
            </w:r>
            <w:bookmarkStart w:id="1" w:name="_GoBack"/>
            <w:bookmarkEnd w:id="1"/>
            <w:r w:rsidR="0033478A">
              <w:rPr>
                <w:rFonts w:ascii="Times New Roman" w:hAnsi="Times New Roman"/>
              </w:rPr>
              <w:t>. u 1</w:t>
            </w:r>
            <w:r w:rsidR="00911B58">
              <w:rPr>
                <w:rFonts w:ascii="Times New Roman" w:hAnsi="Times New Roman"/>
              </w:rPr>
              <w:t>3:10</w:t>
            </w:r>
            <w:r w:rsidR="00D616E5">
              <w:rPr>
                <w:rFonts w:ascii="Times New Roman" w:hAnsi="Times New Roman"/>
              </w:rPr>
              <w:t xml:space="preserve"> </w:t>
            </w:r>
            <w:r w:rsidR="0033478A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Prije potpisivanja ugovora za ponudu odabrani davatelj usluga dužan je dostaviti ili dati školi na uvid: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dokaz o registraciji (preslika izvatka iz sudskog ili obrtnog registra) iz kojeg je razvidno da je davatelj usluga registriran za obavljanje djelatnosti turističke agencije,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Mjesec dana prije realizacije ugovora odabrani davatelj usluga dužan je dostaviti ili dati školi na uvid: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dokaz o osiguranju jamčevine za slučaj nesolventnosti (za višednevnu ekskurziju ili višednevnu terensku nastavu),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U slučaju da se poziv objavljuje sukladno čl. 13. st. 12. Pravilnika, dokaz iz točke 2. dostavlja se sedam (7) dana prije realizacije ugovora.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Napomena: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Pristigle ponude trebaju sadržavati i u cijenu uključivati: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prijevoz sudionika isključivo prijevoznim sredstvima koji udovoljavaju propisima,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osiguranje odgovornosti i jamčevine.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Ponude trebaju biti: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u skladu s posebnim propisima kojima se uređuje pružanje usluga u turizmu i obavljanje ugostiteljske djelatnosti ili sukladno posebnim propisima,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razrađene prema traženim točkama i s iskazanom ukupnom cijenom za pojedinog učenika.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U obzir će se uzimati ponude zaprimljene poštom na školsku ustanovu do navedenoga roka (dana i sata), odnosno e-poštom ako se postupak provodi sukladno čl. 13. st. 13. ovoga Pravilnika.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Potencijalni davatelj usluga ne može dopisivati i nuditi dodatne pogodnosti.</w:t>
      </w:r>
    </w:p>
    <w:p w:rsidR="009E58AB" w:rsidRDefault="009E58AB" w:rsidP="000908AB">
      <w:pPr>
        <w:spacing w:before="120" w:after="120"/>
      </w:pPr>
    </w:p>
    <w:sectPr w:rsidR="009E58AB" w:rsidSect="00D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12219"/>
    <w:rsid w:val="00033A4D"/>
    <w:rsid w:val="000908AB"/>
    <w:rsid w:val="00140EB4"/>
    <w:rsid w:val="001C002A"/>
    <w:rsid w:val="001F5268"/>
    <w:rsid w:val="002342F0"/>
    <w:rsid w:val="00243D5A"/>
    <w:rsid w:val="00255B88"/>
    <w:rsid w:val="002848D9"/>
    <w:rsid w:val="0033478A"/>
    <w:rsid w:val="00365C13"/>
    <w:rsid w:val="003E36F9"/>
    <w:rsid w:val="00422473"/>
    <w:rsid w:val="00422776"/>
    <w:rsid w:val="004929C6"/>
    <w:rsid w:val="0051302E"/>
    <w:rsid w:val="006563CD"/>
    <w:rsid w:val="006D7A46"/>
    <w:rsid w:val="00725F39"/>
    <w:rsid w:val="007650FC"/>
    <w:rsid w:val="007B3B5B"/>
    <w:rsid w:val="007F5F82"/>
    <w:rsid w:val="00911B58"/>
    <w:rsid w:val="00975FF2"/>
    <w:rsid w:val="009E58AB"/>
    <w:rsid w:val="00A17B08"/>
    <w:rsid w:val="00AD6BDB"/>
    <w:rsid w:val="00BB0FA4"/>
    <w:rsid w:val="00BE62F4"/>
    <w:rsid w:val="00C2507D"/>
    <w:rsid w:val="00CD4729"/>
    <w:rsid w:val="00CF2985"/>
    <w:rsid w:val="00D07FE8"/>
    <w:rsid w:val="00D53FB6"/>
    <w:rsid w:val="00D616E5"/>
    <w:rsid w:val="00D90D14"/>
    <w:rsid w:val="00DD7C32"/>
    <w:rsid w:val="00DE6C93"/>
    <w:rsid w:val="00E05EBD"/>
    <w:rsid w:val="00F40BD8"/>
    <w:rsid w:val="00F7410D"/>
    <w:rsid w:val="00FC5EFE"/>
    <w:rsid w:val="00FD275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4AA6"/>
  <w15:chartTrackingRefBased/>
  <w15:docId w15:val="{C7BB8D20-DC14-4FDD-B3F8-8830073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22473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cp:lastModifiedBy>Blaženka Knežević</cp:lastModifiedBy>
  <cp:revision>4</cp:revision>
  <dcterms:created xsi:type="dcterms:W3CDTF">2023-12-08T13:07:00Z</dcterms:created>
  <dcterms:modified xsi:type="dcterms:W3CDTF">2023-12-08T15:14:00Z</dcterms:modified>
</cp:coreProperties>
</file>